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8883E" w14:textId="77777777" w:rsidR="00E625F8" w:rsidRPr="00D543F7" w:rsidRDefault="00E625F8" w:rsidP="00E625F8">
      <w:pPr>
        <w:rPr>
          <w:rFonts w:ascii="ＭＳ 明朝" w:eastAsia="ＭＳ 明朝" w:hAnsi="ＭＳ 明朝"/>
          <w:sz w:val="22"/>
          <w:szCs w:val="22"/>
        </w:rPr>
      </w:pPr>
      <w:r w:rsidRPr="00D543F7">
        <w:rPr>
          <w:rFonts w:ascii="ＭＳ 明朝" w:eastAsia="ＭＳ 明朝" w:hAnsi="ＭＳ 明朝" w:hint="eastAsia"/>
          <w:sz w:val="22"/>
          <w:szCs w:val="22"/>
        </w:rPr>
        <w:t>様式第１号</w:t>
      </w:r>
    </w:p>
    <w:p w14:paraId="646F9068" w14:textId="77777777" w:rsidR="00E625F8" w:rsidRDefault="00E625F8" w:rsidP="00E625F8">
      <w:pPr>
        <w:widowControl/>
        <w:jc w:val="right"/>
        <w:rPr>
          <w:rFonts w:ascii="ＭＳ 明朝" w:eastAsia="ＭＳ 明朝" w:hAnsi="ＭＳ 明朝"/>
          <w:sz w:val="22"/>
          <w:szCs w:val="22"/>
        </w:rPr>
      </w:pPr>
      <w:r w:rsidRPr="00D543F7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2703D67A" w14:textId="77777777" w:rsidR="00E625F8" w:rsidRDefault="00E625F8" w:rsidP="00E625F8">
      <w:pPr>
        <w:widowControl/>
        <w:jc w:val="right"/>
        <w:rPr>
          <w:rFonts w:ascii="ＭＳ 明朝" w:eastAsia="ＭＳ 明朝" w:hAnsi="ＭＳ 明朝"/>
          <w:sz w:val="22"/>
          <w:szCs w:val="22"/>
        </w:rPr>
      </w:pPr>
      <w:r w:rsidRPr="00D543F7">
        <w:rPr>
          <w:rFonts w:ascii="ＭＳ 明朝" w:eastAsia="ＭＳ 明朝" w:hAnsi="ＭＳ 明朝" w:hint="eastAsia"/>
          <w:sz w:val="22"/>
          <w:szCs w:val="22"/>
        </w:rPr>
        <w:t xml:space="preserve">　年　　月　　日</w:t>
      </w:r>
    </w:p>
    <w:p w14:paraId="5947C0FD" w14:textId="77777777" w:rsidR="00E625F8" w:rsidRPr="00D543F7" w:rsidRDefault="00E625F8" w:rsidP="00E625F8">
      <w:pPr>
        <w:widowControl/>
        <w:ind w:right="440"/>
        <w:jc w:val="right"/>
        <w:rPr>
          <w:rFonts w:ascii="ＭＳ 明朝" w:eastAsia="ＭＳ 明朝" w:hAnsi="ＭＳ 明朝"/>
          <w:sz w:val="22"/>
          <w:szCs w:val="22"/>
        </w:rPr>
      </w:pPr>
    </w:p>
    <w:p w14:paraId="30C38C5E" w14:textId="59892E58" w:rsidR="00E625F8" w:rsidRPr="00D543F7" w:rsidRDefault="00E625F8" w:rsidP="00E625F8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  <w:r w:rsidRPr="00D543F7">
        <w:rPr>
          <w:rFonts w:ascii="ＭＳ 明朝" w:eastAsia="ＭＳ 明朝" w:hAnsi="ＭＳ 明朝"/>
          <w:sz w:val="22"/>
          <w:szCs w:val="22"/>
        </w:rPr>
        <w:t xml:space="preserve">  </w:t>
      </w:r>
      <w:r>
        <w:rPr>
          <w:rFonts w:ascii="ＭＳ 明朝" w:eastAsia="ＭＳ 明朝" w:hAnsi="ＭＳ 明朝" w:hint="eastAsia"/>
          <w:sz w:val="22"/>
          <w:szCs w:val="22"/>
        </w:rPr>
        <w:t>寒河江市長</w:t>
      </w:r>
      <w:r w:rsidRPr="00D543F7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>様</w:t>
      </w:r>
    </w:p>
    <w:p w14:paraId="58ECBF8C" w14:textId="77777777" w:rsidR="00E625F8" w:rsidRPr="00D543F7" w:rsidRDefault="00E625F8" w:rsidP="00E625F8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</w:p>
    <w:p w14:paraId="0D7D500E" w14:textId="77777777" w:rsidR="00E625F8" w:rsidRPr="00D543F7" w:rsidRDefault="00E625F8" w:rsidP="00E625F8">
      <w:pPr>
        <w:widowControl/>
        <w:jc w:val="left"/>
        <w:rPr>
          <w:rFonts w:ascii="ＭＳ 明朝" w:eastAsia="ＭＳ 明朝" w:hAnsi="ＭＳ 明朝"/>
          <w:sz w:val="22"/>
          <w:szCs w:val="22"/>
          <w:u w:val="single"/>
        </w:rPr>
      </w:pPr>
      <w:r w:rsidRPr="00D543F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</w:t>
      </w:r>
      <w:r w:rsidRPr="00D543F7">
        <w:rPr>
          <w:rFonts w:ascii="ＭＳ 明朝" w:eastAsia="ＭＳ 明朝" w:hAnsi="ＭＳ 明朝"/>
          <w:sz w:val="22"/>
          <w:szCs w:val="22"/>
        </w:rPr>
        <w:t xml:space="preserve">     </w:t>
      </w:r>
      <w:r>
        <w:rPr>
          <w:rFonts w:ascii="ＭＳ 明朝" w:eastAsia="ＭＳ 明朝" w:hAnsi="ＭＳ 明朝" w:hint="eastAsia"/>
          <w:sz w:val="22"/>
          <w:szCs w:val="22"/>
        </w:rPr>
        <w:t xml:space="preserve">   </w:t>
      </w:r>
      <w:r w:rsidRPr="00D543F7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D543F7">
        <w:rPr>
          <w:rFonts w:ascii="ＭＳ 明朝" w:eastAsia="ＭＳ 明朝" w:hAnsi="ＭＳ 明朝" w:hint="eastAsia"/>
          <w:sz w:val="22"/>
          <w:szCs w:val="22"/>
          <w:u w:val="single"/>
        </w:rPr>
        <w:t xml:space="preserve">住所　　　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</w:t>
      </w:r>
      <w:r w:rsidRPr="00D543F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D543F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</w:t>
      </w:r>
    </w:p>
    <w:p w14:paraId="1B74D5AC" w14:textId="77777777" w:rsidR="00E625F8" w:rsidRPr="00D403AB" w:rsidRDefault="00E625F8" w:rsidP="00E625F8">
      <w:pPr>
        <w:widowControl/>
        <w:jc w:val="left"/>
        <w:rPr>
          <w:rFonts w:ascii="ＭＳ 明朝" w:eastAsia="ＭＳ 明朝" w:hAnsi="ＭＳ 明朝"/>
          <w:sz w:val="22"/>
          <w:szCs w:val="22"/>
          <w:u w:val="single"/>
        </w:rPr>
      </w:pPr>
    </w:p>
    <w:p w14:paraId="6C35DDE1" w14:textId="77777777" w:rsidR="00E625F8" w:rsidRPr="00D543F7" w:rsidRDefault="00E625F8" w:rsidP="00E625F8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  <w:r w:rsidRPr="00D543F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</w:t>
      </w:r>
      <w:r w:rsidRPr="00D543F7">
        <w:rPr>
          <w:rFonts w:ascii="ＭＳ 明朝" w:eastAsia="ＭＳ 明朝" w:hAnsi="ＭＳ 明朝"/>
          <w:sz w:val="22"/>
          <w:szCs w:val="22"/>
        </w:rPr>
        <w:t xml:space="preserve">   </w:t>
      </w:r>
      <w:r w:rsidRPr="00D543F7">
        <w:rPr>
          <w:rFonts w:ascii="ＭＳ 明朝" w:eastAsia="ＭＳ 明朝" w:hAnsi="ＭＳ 明朝" w:hint="eastAsia"/>
          <w:sz w:val="22"/>
          <w:szCs w:val="22"/>
        </w:rPr>
        <w:t xml:space="preserve">      </w:t>
      </w:r>
      <w:r w:rsidRPr="00D543F7">
        <w:rPr>
          <w:rFonts w:ascii="ＭＳ 明朝" w:eastAsia="ＭＳ 明朝" w:hAnsi="ＭＳ 明朝" w:hint="eastAsia"/>
          <w:sz w:val="22"/>
          <w:szCs w:val="22"/>
          <w:u w:val="single"/>
        </w:rPr>
        <w:t xml:space="preserve">氏名又は代表者　　　　　　　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D543F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14:paraId="698DFBFE" w14:textId="77777777" w:rsidR="00E625F8" w:rsidRPr="00D543F7" w:rsidRDefault="00E625F8" w:rsidP="00E625F8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070937D6" w14:textId="344F7442" w:rsidR="00E625F8" w:rsidRPr="00D543F7" w:rsidRDefault="00AB634E" w:rsidP="00E625F8">
      <w:pPr>
        <w:widowControl/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令和</w:t>
      </w:r>
      <w:r w:rsidR="002B260F">
        <w:rPr>
          <w:rFonts w:ascii="ＭＳ 明朝" w:eastAsia="ＭＳ 明朝" w:hAnsi="ＭＳ 明朝" w:hint="eastAsia"/>
          <w:szCs w:val="24"/>
        </w:rPr>
        <w:t>７</w:t>
      </w:r>
      <w:r w:rsidR="00E625F8" w:rsidRPr="00294D5D">
        <w:rPr>
          <w:rFonts w:ascii="ＭＳ 明朝" w:eastAsia="ＭＳ 明朝" w:hAnsi="ＭＳ 明朝" w:hint="eastAsia"/>
          <w:szCs w:val="24"/>
        </w:rPr>
        <w:t>年度寒河江市スポーツ</w:t>
      </w:r>
      <w:r w:rsidR="00E625F8" w:rsidRPr="00D543F7">
        <w:rPr>
          <w:rFonts w:ascii="ＭＳ 明朝" w:eastAsia="ＭＳ 明朝" w:hAnsi="ＭＳ 明朝" w:hint="eastAsia"/>
          <w:szCs w:val="24"/>
        </w:rPr>
        <w:t>大会</w:t>
      </w:r>
      <w:r w:rsidR="00E625F8">
        <w:rPr>
          <w:rFonts w:ascii="ＭＳ 明朝" w:eastAsia="ＭＳ 明朝" w:hAnsi="ＭＳ 明朝" w:hint="eastAsia"/>
          <w:szCs w:val="24"/>
        </w:rPr>
        <w:t>等</w:t>
      </w:r>
      <w:r w:rsidR="00E625F8" w:rsidRPr="00D543F7">
        <w:rPr>
          <w:rFonts w:ascii="ＭＳ 明朝" w:eastAsia="ＭＳ 明朝" w:hAnsi="ＭＳ 明朝" w:hint="eastAsia"/>
          <w:szCs w:val="24"/>
        </w:rPr>
        <w:t>出場激励金交付申請書</w:t>
      </w:r>
    </w:p>
    <w:p w14:paraId="07AFCA30" w14:textId="77777777" w:rsidR="00E625F8" w:rsidRPr="00D543F7" w:rsidRDefault="00E625F8" w:rsidP="00E625F8">
      <w:pPr>
        <w:widowControl/>
        <w:ind w:firstLineChars="900" w:firstLine="2160"/>
        <w:jc w:val="left"/>
        <w:rPr>
          <w:rFonts w:ascii="ＭＳ 明朝" w:eastAsia="ＭＳ 明朝" w:hAnsi="ＭＳ 明朝"/>
          <w:szCs w:val="24"/>
        </w:rPr>
      </w:pPr>
    </w:p>
    <w:p w14:paraId="7DEC44D0" w14:textId="008851A5" w:rsidR="00E625F8" w:rsidRPr="00D543F7" w:rsidRDefault="00B245EE" w:rsidP="00E625F8">
      <w:pPr>
        <w:widowControl/>
        <w:ind w:leftChars="200" w:left="480" w:firstLineChars="50" w:firstLine="11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下記大会出場に当たり、令和</w:t>
      </w:r>
      <w:r w:rsidR="00B92AF1">
        <w:rPr>
          <w:rFonts w:ascii="ＭＳ 明朝" w:eastAsia="ＭＳ 明朝" w:hAnsi="ＭＳ 明朝" w:hint="eastAsia"/>
          <w:sz w:val="22"/>
          <w:szCs w:val="22"/>
        </w:rPr>
        <w:t>７</w:t>
      </w:r>
      <w:r w:rsidR="00E625F8">
        <w:rPr>
          <w:rFonts w:ascii="ＭＳ 明朝" w:eastAsia="ＭＳ 明朝" w:hAnsi="ＭＳ 明朝" w:hint="eastAsia"/>
          <w:sz w:val="22"/>
          <w:szCs w:val="22"/>
        </w:rPr>
        <w:t>年度寒河江市スポーツ大会等出場激励金交付要綱に</w:t>
      </w:r>
      <w:r w:rsidR="00E625F8" w:rsidRPr="00D543F7">
        <w:rPr>
          <w:rFonts w:ascii="ＭＳ 明朝" w:eastAsia="ＭＳ 明朝" w:hAnsi="ＭＳ 明朝" w:hint="eastAsia"/>
          <w:sz w:val="22"/>
          <w:szCs w:val="22"/>
        </w:rPr>
        <w:t>基づき</w:t>
      </w:r>
      <w:r w:rsidR="00E625F8">
        <w:rPr>
          <w:rFonts w:ascii="ＭＳ 明朝" w:eastAsia="ＭＳ 明朝" w:hAnsi="ＭＳ 明朝" w:hint="eastAsia"/>
          <w:sz w:val="22"/>
          <w:szCs w:val="22"/>
        </w:rPr>
        <w:t>激励金の交付を受けたいので</w:t>
      </w:r>
      <w:r w:rsidR="00E625F8" w:rsidRPr="00D543F7">
        <w:rPr>
          <w:rFonts w:ascii="ＭＳ 明朝" w:eastAsia="ＭＳ 明朝" w:hAnsi="ＭＳ 明朝" w:hint="eastAsia"/>
          <w:sz w:val="22"/>
          <w:szCs w:val="22"/>
        </w:rPr>
        <w:t>、関係書類を添えて申請します。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7"/>
        <w:gridCol w:w="2667"/>
        <w:gridCol w:w="1830"/>
        <w:gridCol w:w="1786"/>
      </w:tblGrid>
      <w:tr w:rsidR="00E625F8" w:rsidRPr="00D543F7" w14:paraId="1BE92CB5" w14:textId="77777777" w:rsidTr="00300EFE">
        <w:trPr>
          <w:trHeight w:val="765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D44C" w14:textId="77777777" w:rsidR="00E625F8" w:rsidRPr="00D543F7" w:rsidRDefault="00E625F8" w:rsidP="00300EFE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D543F7">
              <w:rPr>
                <w:rFonts w:ascii="ＭＳ 明朝" w:eastAsia="ＭＳ 明朝" w:hAnsi="ＭＳ 明朝" w:hint="eastAsia"/>
                <w:sz w:val="22"/>
                <w:szCs w:val="22"/>
              </w:rPr>
              <w:t>選</w:t>
            </w:r>
            <w:r w:rsidRPr="00D543F7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D543F7">
              <w:rPr>
                <w:rFonts w:ascii="ＭＳ 明朝" w:eastAsia="ＭＳ 明朝" w:hAnsi="ＭＳ 明朝" w:hint="eastAsia"/>
                <w:sz w:val="22"/>
                <w:szCs w:val="22"/>
              </w:rPr>
              <w:t>手</w:t>
            </w:r>
            <w:r w:rsidRPr="00D543F7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D543F7">
              <w:rPr>
                <w:rFonts w:ascii="ＭＳ 明朝" w:eastAsia="ＭＳ 明朝" w:hAnsi="ＭＳ 明朝" w:hint="eastAsia"/>
                <w:sz w:val="22"/>
                <w:szCs w:val="22"/>
              </w:rPr>
              <w:t>氏</w:t>
            </w:r>
            <w:r w:rsidRPr="00D543F7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D543F7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  <w:p w14:paraId="0F9567D1" w14:textId="77777777" w:rsidR="00E625F8" w:rsidRPr="00D543F7" w:rsidRDefault="00E625F8" w:rsidP="00300EF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543F7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D543F7">
              <w:rPr>
                <w:rFonts w:ascii="ＭＳ 明朝" w:eastAsia="ＭＳ 明朝" w:hAnsi="ＭＳ 明朝" w:hint="eastAsia"/>
                <w:sz w:val="20"/>
                <w:szCs w:val="20"/>
              </w:rPr>
              <w:t>団体名・代表者名</w:t>
            </w:r>
            <w:r w:rsidRPr="00D543F7">
              <w:rPr>
                <w:rFonts w:ascii="ＭＳ 明朝" w:eastAsia="ＭＳ 明朝" w:hAnsi="ＭＳ 明朝"/>
                <w:sz w:val="20"/>
                <w:szCs w:val="20"/>
              </w:rPr>
              <w:t>)</w:t>
            </w:r>
            <w:r w:rsidRPr="00D543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684E" w14:textId="77777777" w:rsidR="00E625F8" w:rsidRDefault="00E625F8" w:rsidP="00300EF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3FA7F0E" w14:textId="77777777" w:rsidR="00E625F8" w:rsidRPr="00D543F7" w:rsidRDefault="00E625F8" w:rsidP="00300EFE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625F8" w:rsidRPr="00D543F7" w14:paraId="7C91505B" w14:textId="77777777" w:rsidTr="00300EFE">
        <w:trPr>
          <w:trHeight w:val="460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CF74" w14:textId="77777777" w:rsidR="00E625F8" w:rsidRDefault="00E625F8" w:rsidP="00300EF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D543F7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:　　　　　―　　　　　―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7BB8" w14:textId="77777777" w:rsidR="00E625F8" w:rsidRDefault="00E625F8" w:rsidP="00300EF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性別: 男・女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0EE0" w14:textId="77777777" w:rsidR="00E625F8" w:rsidRDefault="00E625F8" w:rsidP="00300EF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年齢: 　　歳</w:t>
            </w:r>
          </w:p>
        </w:tc>
      </w:tr>
      <w:tr w:rsidR="00E625F8" w:rsidRPr="00D543F7" w14:paraId="1FF6354A" w14:textId="77777777" w:rsidTr="00300EFE">
        <w:trPr>
          <w:trHeight w:val="551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C0F8" w14:textId="77777777" w:rsidR="00E625F8" w:rsidRPr="00D543F7" w:rsidRDefault="00E625F8" w:rsidP="00300EFE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D543F7">
              <w:rPr>
                <w:rFonts w:ascii="ＭＳ 明朝" w:eastAsia="ＭＳ 明朝" w:hAnsi="ＭＳ 明朝" w:hint="eastAsia"/>
                <w:sz w:val="22"/>
                <w:szCs w:val="22"/>
              </w:rPr>
              <w:t>住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D543F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 </w:t>
            </w:r>
            <w:r w:rsidRPr="00D543F7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D543F7">
              <w:rPr>
                <w:rFonts w:ascii="ＭＳ 明朝" w:eastAsia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EB7F" w14:textId="77777777" w:rsidR="00E625F8" w:rsidRPr="00D543F7" w:rsidRDefault="00E625F8" w:rsidP="00300EF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625F8" w:rsidRPr="00D543F7" w14:paraId="1C4CF0DB" w14:textId="77777777" w:rsidTr="00300EFE">
        <w:trPr>
          <w:trHeight w:val="465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1CAB" w14:textId="77777777" w:rsidR="00E625F8" w:rsidRPr="00D543F7" w:rsidRDefault="00E625F8" w:rsidP="00300EFE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所属又は</w:t>
            </w:r>
            <w:r w:rsidRPr="00D543F7">
              <w:rPr>
                <w:rFonts w:ascii="ＭＳ 明朝" w:eastAsia="ＭＳ 明朝" w:hAnsi="ＭＳ 明朝" w:hint="eastAsia"/>
                <w:sz w:val="22"/>
                <w:szCs w:val="22"/>
              </w:rPr>
              <w:t>学校名</w:t>
            </w: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9C38" w14:textId="77777777" w:rsidR="00E625F8" w:rsidRPr="00D543F7" w:rsidRDefault="00E625F8" w:rsidP="00300EF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625F8" w:rsidRPr="00D543F7" w14:paraId="58E76890" w14:textId="77777777" w:rsidTr="00300EFE">
        <w:trPr>
          <w:trHeight w:val="465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B33C" w14:textId="77777777" w:rsidR="00E625F8" w:rsidRPr="00D543F7" w:rsidRDefault="00E625F8" w:rsidP="00300EFE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出場</w:t>
            </w:r>
            <w:r w:rsidRPr="00D543F7">
              <w:rPr>
                <w:rFonts w:ascii="ＭＳ 明朝" w:eastAsia="ＭＳ 明朝" w:hAnsi="ＭＳ 明朝" w:hint="eastAsia"/>
                <w:sz w:val="22"/>
                <w:szCs w:val="22"/>
              </w:rPr>
              <w:t>大会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等</w:t>
            </w:r>
            <w:r w:rsidRPr="00D543F7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EF0B" w14:textId="77777777" w:rsidR="00E625F8" w:rsidRPr="00D543F7" w:rsidRDefault="00E625F8" w:rsidP="00300EF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625F8" w:rsidRPr="00D543F7" w14:paraId="563DE495" w14:textId="77777777" w:rsidTr="00300EFE">
        <w:trPr>
          <w:trHeight w:val="465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47E9" w14:textId="77777777" w:rsidR="00E625F8" w:rsidRPr="00D543F7" w:rsidRDefault="00E625F8" w:rsidP="00300EFE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D543F7">
              <w:rPr>
                <w:rFonts w:ascii="ＭＳ 明朝" w:eastAsia="ＭＳ 明朝" w:hAnsi="ＭＳ 明朝" w:hint="eastAsia"/>
                <w:sz w:val="22"/>
                <w:szCs w:val="22"/>
              </w:rPr>
              <w:t>競</w:t>
            </w:r>
            <w:r w:rsidRPr="00D543F7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D543F7">
              <w:rPr>
                <w:rFonts w:ascii="ＭＳ 明朝" w:eastAsia="ＭＳ 明朝" w:hAnsi="ＭＳ 明朝" w:hint="eastAsia"/>
                <w:sz w:val="22"/>
                <w:szCs w:val="22"/>
              </w:rPr>
              <w:t>技</w:t>
            </w:r>
            <w:r w:rsidRPr="00D543F7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D543F7">
              <w:rPr>
                <w:rFonts w:ascii="ＭＳ 明朝" w:eastAsia="ＭＳ 明朝" w:hAnsi="ＭＳ 明朝" w:hint="eastAsia"/>
                <w:sz w:val="22"/>
                <w:szCs w:val="22"/>
              </w:rPr>
              <w:t>種</w:t>
            </w:r>
            <w:r w:rsidRPr="00D543F7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D543F7">
              <w:rPr>
                <w:rFonts w:ascii="ＭＳ 明朝" w:eastAsia="ＭＳ 明朝" w:hAnsi="ＭＳ 明朝" w:hint="eastAsia"/>
                <w:sz w:val="22"/>
                <w:szCs w:val="22"/>
              </w:rPr>
              <w:t>目</w:t>
            </w: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8930" w14:textId="77777777" w:rsidR="00E625F8" w:rsidRPr="00D543F7" w:rsidRDefault="00E625F8" w:rsidP="00300EF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625F8" w:rsidRPr="00D543F7" w14:paraId="4C67ABF0" w14:textId="77777777" w:rsidTr="00300EFE">
        <w:trPr>
          <w:trHeight w:val="465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026B" w14:textId="77777777" w:rsidR="00E625F8" w:rsidRPr="00D543F7" w:rsidRDefault="00E625F8" w:rsidP="00300EFE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D543F7">
              <w:rPr>
                <w:rFonts w:ascii="ＭＳ 明朝" w:eastAsia="ＭＳ 明朝" w:hAnsi="ＭＳ 明朝" w:hint="eastAsia"/>
                <w:sz w:val="22"/>
                <w:szCs w:val="22"/>
              </w:rPr>
              <w:t>開</w:t>
            </w:r>
            <w:r w:rsidRPr="00D543F7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D543F7">
              <w:rPr>
                <w:rFonts w:ascii="ＭＳ 明朝" w:eastAsia="ＭＳ 明朝" w:hAnsi="ＭＳ 明朝" w:hint="eastAsia"/>
                <w:sz w:val="22"/>
                <w:szCs w:val="22"/>
              </w:rPr>
              <w:t>催</w:t>
            </w:r>
            <w:r w:rsidRPr="00D543F7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期 日</w:t>
            </w: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97FE" w14:textId="77777777" w:rsidR="00E625F8" w:rsidRPr="00D543F7" w:rsidRDefault="00E625F8" w:rsidP="00300EF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625F8" w:rsidRPr="00D543F7" w14:paraId="64F07909" w14:textId="77777777" w:rsidTr="00300EFE">
        <w:trPr>
          <w:trHeight w:val="465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E6A9" w14:textId="77777777" w:rsidR="00E625F8" w:rsidRPr="00D543F7" w:rsidRDefault="00E625F8" w:rsidP="00300EFE">
            <w:pPr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D543F7">
              <w:rPr>
                <w:rFonts w:ascii="ＭＳ 明朝" w:eastAsia="ＭＳ 明朝" w:hAnsi="ＭＳ 明朝" w:hint="eastAsia"/>
                <w:sz w:val="22"/>
                <w:szCs w:val="22"/>
              </w:rPr>
              <w:t>開</w:t>
            </w:r>
            <w:r w:rsidRPr="00D543F7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D543F7">
              <w:rPr>
                <w:rFonts w:ascii="ＭＳ 明朝" w:eastAsia="ＭＳ 明朝" w:hAnsi="ＭＳ 明朝" w:hint="eastAsia"/>
                <w:sz w:val="22"/>
                <w:szCs w:val="22"/>
              </w:rPr>
              <w:t>催</w:t>
            </w:r>
            <w:r w:rsidRPr="00D543F7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D543F7">
              <w:rPr>
                <w:rFonts w:ascii="ＭＳ 明朝" w:eastAsia="ＭＳ 明朝" w:hAnsi="ＭＳ 明朝" w:hint="eastAsia"/>
                <w:sz w:val="22"/>
                <w:szCs w:val="22"/>
              </w:rPr>
              <w:t>場</w:t>
            </w:r>
            <w:r w:rsidRPr="00D543F7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D543F7">
              <w:rPr>
                <w:rFonts w:ascii="ＭＳ 明朝" w:eastAsia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BE61" w14:textId="77777777" w:rsidR="00E625F8" w:rsidRPr="00D543F7" w:rsidRDefault="00E625F8" w:rsidP="00300EF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625F8" w:rsidRPr="00D543F7" w14:paraId="52F3CC3E" w14:textId="77777777" w:rsidTr="00300EFE">
        <w:trPr>
          <w:trHeight w:val="3294"/>
        </w:trPr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3A63" w14:textId="77777777" w:rsidR="00E625F8" w:rsidRPr="00D543F7" w:rsidRDefault="00E625F8" w:rsidP="00300EF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○</w:t>
            </w:r>
            <w:r w:rsidRPr="00D543F7">
              <w:rPr>
                <w:rFonts w:ascii="ＭＳ 明朝" w:eastAsia="ＭＳ 明朝" w:hAnsi="ＭＳ 明朝" w:hint="eastAsia"/>
                <w:sz w:val="22"/>
                <w:szCs w:val="22"/>
              </w:rPr>
              <w:t>添付書類</w:t>
            </w:r>
          </w:p>
          <w:p w14:paraId="1EACEC4A" w14:textId="77777777" w:rsidR="00E625F8" w:rsidRDefault="00E625F8" w:rsidP="00300EFE">
            <w:pPr>
              <w:ind w:firstLineChars="205" w:firstLine="451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Pr="00D543F7">
              <w:rPr>
                <w:rFonts w:ascii="ＭＳ 明朝" w:eastAsia="ＭＳ 明朝" w:hAnsi="ＭＳ 明朝" w:hint="eastAsia"/>
                <w:sz w:val="22"/>
                <w:szCs w:val="22"/>
              </w:rPr>
              <w:t>大会開催要項</w:t>
            </w:r>
          </w:p>
          <w:p w14:paraId="6AF1A454" w14:textId="77777777" w:rsidR="00E625F8" w:rsidRPr="00D543F7" w:rsidRDefault="00E625F8" w:rsidP="00300EFE">
            <w:pPr>
              <w:ind w:firstLineChars="205" w:firstLine="451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・大会出場決定となった書類(予選会の結果や大会への出場</w:t>
            </w:r>
            <w:r w:rsidRPr="00D543F7">
              <w:rPr>
                <w:rFonts w:ascii="ＭＳ 明朝" w:eastAsia="ＭＳ 明朝" w:hAnsi="ＭＳ 明朝" w:hint="eastAsia"/>
                <w:sz w:val="22"/>
                <w:szCs w:val="22"/>
              </w:rPr>
              <w:t>推薦書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等)</w:t>
            </w:r>
          </w:p>
          <w:p w14:paraId="533A155D" w14:textId="77777777" w:rsidR="00E625F8" w:rsidRDefault="00E625F8" w:rsidP="00300EFE">
            <w:pPr>
              <w:ind w:firstLineChars="205" w:firstLine="451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Pr="00D543F7">
              <w:rPr>
                <w:rFonts w:ascii="ＭＳ 明朝" w:eastAsia="ＭＳ 明朝" w:hAnsi="ＭＳ 明朝" w:hint="eastAsia"/>
                <w:sz w:val="22"/>
                <w:szCs w:val="22"/>
              </w:rPr>
              <w:t>当該大会参加申込書等の選手団名簿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 w:rsidRPr="00D543F7"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、住所</w:t>
            </w:r>
            <w:r w:rsidRPr="00D543F7">
              <w:rPr>
                <w:rFonts w:ascii="ＭＳ 明朝" w:eastAsia="ＭＳ 明朝" w:hAnsi="ＭＳ 明朝" w:hint="eastAsia"/>
                <w:sz w:val="22"/>
                <w:szCs w:val="22"/>
              </w:rPr>
              <w:t>が記載されているもの）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等</w:t>
            </w:r>
          </w:p>
          <w:p w14:paraId="76526B85" w14:textId="77777777" w:rsidR="00E625F8" w:rsidRPr="00D543F7" w:rsidRDefault="00E625F8" w:rsidP="00300EFE">
            <w:pPr>
              <w:ind w:firstLineChars="205" w:firstLine="451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・その他</w:t>
            </w:r>
          </w:p>
        </w:tc>
      </w:tr>
    </w:tbl>
    <w:p w14:paraId="6DEF5B56" w14:textId="77777777" w:rsidR="00E625F8" w:rsidRDefault="00E625F8" w:rsidP="00E625F8">
      <w:pPr>
        <w:rPr>
          <w:rFonts w:ascii="ＭＳ 明朝" w:eastAsia="ＭＳ 明朝" w:hAnsi="ＭＳ 明朝"/>
        </w:rPr>
      </w:pPr>
    </w:p>
    <w:p w14:paraId="128FD2E7" w14:textId="77777777" w:rsidR="00E625F8" w:rsidRPr="00D543F7" w:rsidRDefault="00E625F8" w:rsidP="00E625F8">
      <w:pPr>
        <w:widowControl/>
        <w:jc w:val="left"/>
        <w:rPr>
          <w:rFonts w:ascii="ＭＳ 明朝" w:eastAsia="ＭＳ 明朝" w:hAnsi="ＭＳ 明朝"/>
        </w:rPr>
      </w:pPr>
      <w:r w:rsidRPr="00D543F7">
        <w:rPr>
          <w:rFonts w:ascii="ＭＳ 明朝" w:eastAsia="ＭＳ 明朝" w:hAnsi="ＭＳ 明朝" w:hint="eastAsia"/>
        </w:rPr>
        <w:t xml:space="preserve"> </w:t>
      </w:r>
    </w:p>
    <w:p w14:paraId="329AA7AF" w14:textId="77777777" w:rsidR="00B1173A" w:rsidRDefault="00B1173A"/>
    <w:sectPr w:rsidR="00B1173A" w:rsidSect="00AA098E">
      <w:pgSz w:w="11906" w:h="16838" w:code="9"/>
      <w:pgMar w:top="1701" w:right="1559" w:bottom="1531" w:left="1701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5F8"/>
    <w:rsid w:val="001613D1"/>
    <w:rsid w:val="002B260F"/>
    <w:rsid w:val="0060764A"/>
    <w:rsid w:val="00646F55"/>
    <w:rsid w:val="00AB634E"/>
    <w:rsid w:val="00B1173A"/>
    <w:rsid w:val="00B245EE"/>
    <w:rsid w:val="00B92AF1"/>
    <w:rsid w:val="00E625F8"/>
    <w:rsid w:val="00F1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68F63E"/>
  <w15:chartTrackingRefBased/>
  <w15:docId w15:val="{9DC58F6C-6886-4BA6-91F1-1C3946CB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5F8"/>
    <w:pPr>
      <w:widowControl w:val="0"/>
      <w:jc w:val="both"/>
    </w:pPr>
    <w:rPr>
      <w:rFonts w:ascii="ＭＳ ゴシック" w:eastAsia="ＭＳ ゴシック" w:hAnsi="Century" w:cs="Times New Roman"/>
      <w:kern w:val="0"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令和４年度寒河江市スポーツ大会等出場激励金交付申請書</vt:lpstr>
    </vt:vector>
  </TitlesOfParts>
  <Company>Hewlett-Packard Company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令和４年度寒河江市スポーツ大会等出場激励金交付申請書</dc:title>
  <dc:subject/>
  <dc:creator>スポーツ振興課１</dc:creator>
  <cp:keywords>令和４年度寒河江市スポーツ大会等出場激励金交付申請書</cp:keywords>
  <dc:description/>
  <cp:lastModifiedBy>スポーツ 嘱託</cp:lastModifiedBy>
  <cp:revision>5</cp:revision>
  <dcterms:created xsi:type="dcterms:W3CDTF">2024-04-01T09:53:00Z</dcterms:created>
  <dcterms:modified xsi:type="dcterms:W3CDTF">2025-02-20T07:24:00Z</dcterms:modified>
</cp:coreProperties>
</file>